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7F" w:rsidRPr="009E7725" w:rsidRDefault="006A7827" w:rsidP="00352E7F">
      <w:pPr>
        <w:ind w:firstLine="284"/>
        <w:jc w:val="center"/>
      </w:pPr>
      <w:r>
        <w:t xml:space="preserve">  </w:t>
      </w:r>
      <w:r w:rsidR="00352E7F" w:rsidRPr="009E7725">
        <w:t>Kedves táborozni induló gyerekek!</w:t>
      </w:r>
    </w:p>
    <w:p w:rsidR="00352E7F" w:rsidRPr="009E7725" w:rsidRDefault="00352E7F" w:rsidP="00352E7F">
      <w:pPr>
        <w:ind w:firstLine="284"/>
        <w:jc w:val="center"/>
      </w:pPr>
    </w:p>
    <w:p w:rsidR="00352E7F" w:rsidRPr="009E7725" w:rsidRDefault="00352E7F" w:rsidP="003E4BB1">
      <w:pPr>
        <w:ind w:firstLine="284"/>
        <w:jc w:val="both"/>
      </w:pPr>
      <w:r w:rsidRPr="009E7725">
        <w:t xml:space="preserve">Bizonyára már türelmetlenül várjátok az iskolai tábort. Most a legfontosabb tudnivalókat foglalom össze számotokra. </w:t>
      </w:r>
    </w:p>
    <w:p w:rsidR="003E4BB1" w:rsidRDefault="00FE1193" w:rsidP="00352E7F">
      <w:pPr>
        <w:ind w:firstLine="284"/>
        <w:jc w:val="both"/>
      </w:pPr>
      <w:r w:rsidRPr="009E7725">
        <w:t xml:space="preserve">A tábor helyszíne: </w:t>
      </w:r>
      <w:r w:rsidR="004437E4">
        <w:t>Zánka, időpontja július 27</w:t>
      </w:r>
      <w:r w:rsidR="00B50234">
        <w:t xml:space="preserve"> (vasárnap) – </w:t>
      </w:r>
      <w:r w:rsidR="004437E4">
        <w:t xml:space="preserve">augusztus </w:t>
      </w:r>
      <w:r w:rsidR="00B50234">
        <w:t>1 (</w:t>
      </w:r>
      <w:r w:rsidR="004437E4">
        <w:t>péntek</w:t>
      </w:r>
      <w:r w:rsidR="00B50234">
        <w:t xml:space="preserve">) </w:t>
      </w:r>
      <w:proofErr w:type="spellStart"/>
      <w:r w:rsidR="00B50234">
        <w:t>-ig</w:t>
      </w:r>
      <w:proofErr w:type="spellEnd"/>
      <w:r w:rsidR="00B50234">
        <w:t xml:space="preserve">.  </w:t>
      </w:r>
    </w:p>
    <w:p w:rsidR="00352E7F" w:rsidRPr="009E7725" w:rsidRDefault="00B50234" w:rsidP="003E4BB1">
      <w:pPr>
        <w:jc w:val="both"/>
      </w:pPr>
      <w:r>
        <w:t>Jú</w:t>
      </w:r>
      <w:r w:rsidR="004437E4">
        <w:t>lius 27 – é</w:t>
      </w:r>
      <w:r w:rsidR="00352E7F" w:rsidRPr="009E7725">
        <w:t>n regg</w:t>
      </w:r>
      <w:r w:rsidR="00FE1193" w:rsidRPr="009E7725">
        <w:t xml:space="preserve">el </w:t>
      </w:r>
      <w:r w:rsidR="00513611">
        <w:t>8</w:t>
      </w:r>
      <w:r w:rsidR="00352E7F" w:rsidRPr="00513611">
        <w:t xml:space="preserve"> ó</w:t>
      </w:r>
      <w:r w:rsidRPr="00513611">
        <w:t>rakor</w:t>
      </w:r>
      <w:r>
        <w:t xml:space="preserve"> indul a bérelt autóbusz.</w:t>
      </w:r>
      <w:r w:rsidR="00352E7F" w:rsidRPr="009E7725">
        <w:t xml:space="preserve"> Sárvárról jövet a gércei, majd a vásárosmiskei tanulókat veszi fel. A különjárati autóbusz minden buszmegállóban </w:t>
      </w:r>
      <w:r w:rsidR="00FE1193" w:rsidRPr="009E7725">
        <w:t>megáll</w:t>
      </w:r>
      <w:proofErr w:type="gramStart"/>
      <w:r w:rsidR="004437E4">
        <w:t xml:space="preserve">, </w:t>
      </w:r>
      <w:r w:rsidR="00352E7F" w:rsidRPr="009E7725">
        <w:t xml:space="preserve"> haz</w:t>
      </w:r>
      <w:r w:rsidR="004437E4">
        <w:t>aérkezésünk</w:t>
      </w:r>
      <w:proofErr w:type="gramEnd"/>
      <w:r w:rsidR="004437E4">
        <w:t xml:space="preserve"> is busszal történik, de a busz nem lesz végig velünk.</w:t>
      </w:r>
    </w:p>
    <w:p w:rsidR="004437E4" w:rsidRDefault="00352E7F" w:rsidP="00352E7F">
      <w:pPr>
        <w:jc w:val="both"/>
      </w:pPr>
      <w:r w:rsidRPr="009E7725">
        <w:t>Az első napon csak vacsorát kapunk,</w:t>
      </w:r>
      <w:r w:rsidR="003E4BB1">
        <w:t xml:space="preserve"> </w:t>
      </w:r>
      <w:r w:rsidR="004437E4">
        <w:t>(ebédre nem érünk oda)</w:t>
      </w:r>
      <w:r w:rsidRPr="009E7725">
        <w:t xml:space="preserve"> ebédre valót, innivalót hozz magaddal! </w:t>
      </w:r>
      <w:r w:rsidR="004437E4">
        <w:t xml:space="preserve">Oda útban </w:t>
      </w:r>
      <w:proofErr w:type="gramStart"/>
      <w:r w:rsidR="004437E4">
        <w:t>kirándulunk  Balatonedericsre</w:t>
      </w:r>
      <w:proofErr w:type="gramEnd"/>
      <w:r w:rsidR="004437E4">
        <w:t xml:space="preserve"> (Afrika Múzeum) és Keszthelyre (Festetics kastély, vasútmodell kiállítás, vadászati kiállítás). </w:t>
      </w:r>
    </w:p>
    <w:p w:rsidR="00352E7F" w:rsidRPr="009E7725" w:rsidRDefault="00352E7F" w:rsidP="00352E7F">
      <w:pPr>
        <w:jc w:val="both"/>
      </w:pPr>
      <w:r w:rsidRPr="009E7725">
        <w:t xml:space="preserve">A tábor ideje alatt </w:t>
      </w:r>
      <w:r w:rsidR="004437E4">
        <w:t xml:space="preserve">sokat </w:t>
      </w:r>
      <w:r w:rsidR="004437E4" w:rsidRPr="00520B7C">
        <w:rPr>
          <w:u w:val="single"/>
        </w:rPr>
        <w:t>fürdünk</w:t>
      </w:r>
      <w:r w:rsidRPr="009E7725">
        <w:t xml:space="preserve">, </w:t>
      </w:r>
      <w:r w:rsidRPr="009E7725">
        <w:rPr>
          <w:u w:val="single"/>
        </w:rPr>
        <w:t>gyalogtúrát</w:t>
      </w:r>
      <w:r w:rsidRPr="009E7725">
        <w:t xml:space="preserve"> is tervezünk, ilyen öltözék is legyen nálad. (</w:t>
      </w:r>
      <w:r w:rsidRPr="009E7725">
        <w:rPr>
          <w:u w:val="single"/>
        </w:rPr>
        <w:t>túracipő</w:t>
      </w:r>
      <w:r w:rsidRPr="009E7725">
        <w:t xml:space="preserve">, </w:t>
      </w:r>
      <w:r w:rsidRPr="009E7725">
        <w:rPr>
          <w:u w:val="single"/>
        </w:rPr>
        <w:t>melegítő</w:t>
      </w:r>
      <w:r w:rsidRPr="009E7725">
        <w:t xml:space="preserve">, </w:t>
      </w:r>
      <w:r w:rsidRPr="009E7725">
        <w:rPr>
          <w:u w:val="single"/>
        </w:rPr>
        <w:t>esőköpeny</w:t>
      </w:r>
      <w:r w:rsidRPr="009E7725">
        <w:t xml:space="preserve">, </w:t>
      </w:r>
      <w:r w:rsidRPr="009E7725">
        <w:rPr>
          <w:u w:val="single"/>
        </w:rPr>
        <w:t>hátizsák</w:t>
      </w:r>
      <w:r w:rsidRPr="009E7725">
        <w:t xml:space="preserve">, 0,5 literes </w:t>
      </w:r>
      <w:r w:rsidRPr="009E7725">
        <w:rPr>
          <w:u w:val="single"/>
        </w:rPr>
        <w:t>műanyag</w:t>
      </w:r>
      <w:r w:rsidRPr="009E7725">
        <w:t xml:space="preserve"> </w:t>
      </w:r>
      <w:r w:rsidRPr="009E7725">
        <w:rPr>
          <w:u w:val="single"/>
        </w:rPr>
        <w:t>flakon</w:t>
      </w:r>
      <w:r w:rsidRPr="009E7725">
        <w:t xml:space="preserve"> üdítőnek (2 db). </w:t>
      </w:r>
      <w:r w:rsidRPr="009E7725">
        <w:rPr>
          <w:u w:val="single"/>
        </w:rPr>
        <w:t>Tisztálkodási</w:t>
      </w:r>
      <w:r w:rsidRPr="009E7725">
        <w:t xml:space="preserve"> és </w:t>
      </w:r>
      <w:r w:rsidRPr="009E7725">
        <w:rPr>
          <w:u w:val="single"/>
        </w:rPr>
        <w:t>hálófelszerelésről</w:t>
      </w:r>
      <w:r w:rsidR="003E4BB1">
        <w:t xml:space="preserve"> se</w:t>
      </w:r>
      <w:r w:rsidRPr="009E7725">
        <w:t xml:space="preserve"> feledkezz</w:t>
      </w:r>
      <w:r w:rsidR="004437E4">
        <w:t xml:space="preserve"> meg! Szúnyogriasztó, elemlámpa, naptej </w:t>
      </w:r>
      <w:r w:rsidRPr="009E7725">
        <w:t xml:space="preserve">sem árt, ha van nálad. Ha szükséged van </w:t>
      </w:r>
      <w:r w:rsidRPr="009E7725">
        <w:rPr>
          <w:u w:val="single"/>
        </w:rPr>
        <w:t>gyógyszerre</w:t>
      </w:r>
      <w:r w:rsidRPr="009E7725">
        <w:t xml:space="preserve">, ne felejtsd otthon! Aki az autóbuszban rosszul érzi magát, erre is készüljön fel, s a felszállásnál úgy helyezkedjen. </w:t>
      </w:r>
    </w:p>
    <w:p w:rsidR="00352E7F" w:rsidRPr="003E4BB1" w:rsidRDefault="00352E7F" w:rsidP="003E4BB1">
      <w:pPr>
        <w:pStyle w:val="Szvegtrzs"/>
        <w:rPr>
          <w:sz w:val="24"/>
          <w:szCs w:val="24"/>
        </w:rPr>
      </w:pPr>
      <w:r w:rsidRPr="009E7725">
        <w:rPr>
          <w:sz w:val="24"/>
          <w:szCs w:val="24"/>
        </w:rPr>
        <w:t>A tábor ideje a</w:t>
      </w:r>
      <w:r w:rsidR="004437E4">
        <w:rPr>
          <w:sz w:val="24"/>
          <w:szCs w:val="24"/>
        </w:rPr>
        <w:t xml:space="preserve">latt </w:t>
      </w:r>
      <w:proofErr w:type="gramStart"/>
      <w:r w:rsidR="004437E4">
        <w:rPr>
          <w:sz w:val="24"/>
          <w:szCs w:val="24"/>
        </w:rPr>
        <w:t>megismerkedünk  Zánka</w:t>
      </w:r>
      <w:proofErr w:type="gramEnd"/>
      <w:r w:rsidR="004437E4">
        <w:rPr>
          <w:sz w:val="24"/>
          <w:szCs w:val="24"/>
        </w:rPr>
        <w:t xml:space="preserve"> környékének </w:t>
      </w:r>
      <w:r w:rsidRPr="009E7725">
        <w:rPr>
          <w:sz w:val="24"/>
          <w:szCs w:val="24"/>
        </w:rPr>
        <w:t xml:space="preserve">nevezetességeivel, </w:t>
      </w:r>
      <w:r w:rsidR="004437E4">
        <w:rPr>
          <w:sz w:val="24"/>
          <w:szCs w:val="24"/>
        </w:rPr>
        <w:t xml:space="preserve">a lehetőségek függvényében </w:t>
      </w:r>
      <w:r w:rsidRPr="009E7725">
        <w:rPr>
          <w:sz w:val="24"/>
          <w:szCs w:val="24"/>
        </w:rPr>
        <w:t>szeretnénk kirándulást</w:t>
      </w:r>
      <w:r w:rsidR="004A19D3" w:rsidRPr="009E7725">
        <w:rPr>
          <w:sz w:val="24"/>
          <w:szCs w:val="24"/>
        </w:rPr>
        <w:t xml:space="preserve"> tenni</w:t>
      </w:r>
      <w:r w:rsidR="004437E4">
        <w:rPr>
          <w:sz w:val="24"/>
          <w:szCs w:val="24"/>
        </w:rPr>
        <w:t xml:space="preserve"> pl.: Salföld, Hegyestű</w:t>
      </w:r>
      <w:r w:rsidR="004A19D3" w:rsidRPr="009E7725">
        <w:rPr>
          <w:sz w:val="24"/>
          <w:szCs w:val="24"/>
        </w:rPr>
        <w:t>.</w:t>
      </w:r>
      <w:r w:rsidRPr="009E7725">
        <w:rPr>
          <w:sz w:val="24"/>
          <w:szCs w:val="24"/>
        </w:rPr>
        <w:t xml:space="preserve"> </w:t>
      </w:r>
      <w:r w:rsidR="004437E4">
        <w:rPr>
          <w:sz w:val="24"/>
          <w:szCs w:val="24"/>
        </w:rPr>
        <w:t xml:space="preserve">Hazafelé úton Tihanyra és Balatonfüredre látogatunk. </w:t>
      </w:r>
    </w:p>
    <w:p w:rsidR="00B50234" w:rsidRDefault="00352E7F" w:rsidP="00352E7F">
      <w:pPr>
        <w:jc w:val="both"/>
      </w:pPr>
      <w:r w:rsidRPr="009E7725">
        <w:t xml:space="preserve">A táborban töltött napok alatt semmit sem kell fizetned, annyi </w:t>
      </w:r>
      <w:r w:rsidRPr="009E7725">
        <w:rPr>
          <w:u w:val="single"/>
        </w:rPr>
        <w:t>költőpénzt</w:t>
      </w:r>
      <w:r w:rsidRPr="009E7725">
        <w:t xml:space="preserve"> hozz csak magaddal, amin üdítőt, fagyi</w:t>
      </w:r>
      <w:r w:rsidR="009E7725" w:rsidRPr="009E7725">
        <w:t>t tudsz venni. Javaslom, hogy a</w:t>
      </w:r>
      <w:r w:rsidRPr="009E7725">
        <w:t xml:space="preserve"> </w:t>
      </w:r>
      <w:proofErr w:type="gramStart"/>
      <w:r w:rsidRPr="009E7725">
        <w:t>zsebpénz  napi</w:t>
      </w:r>
      <w:proofErr w:type="gramEnd"/>
      <w:r w:rsidRPr="009E7725">
        <w:t xml:space="preserve"> 700  és </w:t>
      </w:r>
      <w:smartTag w:uri="urn:schemas-microsoft-com:office:smarttags" w:element="metricconverter">
        <w:smartTagPr>
          <w:attr w:name="ProductID" w:val="1.000 Ft"/>
        </w:smartTagPr>
        <w:r w:rsidRPr="009E7725">
          <w:t>1</w:t>
        </w:r>
        <w:r w:rsidR="009E7725" w:rsidRPr="009E7725">
          <w:t>.</w:t>
        </w:r>
        <w:r w:rsidRPr="009E7725">
          <w:t>000 Ft</w:t>
        </w:r>
      </w:smartTag>
      <w:r w:rsidRPr="009E7725">
        <w:t xml:space="preserve"> közötti összeg legyen, ennél semmivel se legyen több.</w:t>
      </w:r>
      <w:r w:rsidR="009E7725" w:rsidRPr="009E7725">
        <w:t xml:space="preserve"> </w:t>
      </w:r>
    </w:p>
    <w:p w:rsidR="00B50234" w:rsidRDefault="003E4BB1" w:rsidP="00352E7F">
      <w:pPr>
        <w:jc w:val="both"/>
      </w:pPr>
      <w:r>
        <w:t xml:space="preserve">Aki a „Szülői nyilatkozatot” (egészségi állapotról) még nem adta le az iskolába, az FELTÉTLENÜL hozza </w:t>
      </w:r>
      <w:proofErr w:type="gramStart"/>
      <w:r>
        <w:t>magával !</w:t>
      </w:r>
      <w:proofErr w:type="gramEnd"/>
      <w:r>
        <w:t xml:space="preserve">  </w:t>
      </w:r>
      <w:r w:rsidR="00352E7F" w:rsidRPr="009E7725">
        <w:t xml:space="preserve">Ne felejtsd itthon a </w:t>
      </w:r>
      <w:r w:rsidR="00352E7F" w:rsidRPr="009E7725">
        <w:rPr>
          <w:u w:val="single"/>
        </w:rPr>
        <w:t>diákigazolványodat</w:t>
      </w:r>
      <w:r w:rsidR="00352E7F" w:rsidRPr="009E7725">
        <w:t xml:space="preserve">, </w:t>
      </w:r>
      <w:r w:rsidR="00352E7F" w:rsidRPr="009E7725">
        <w:rPr>
          <w:u w:val="single"/>
        </w:rPr>
        <w:t>betegkártyádat</w:t>
      </w:r>
      <w:r w:rsidR="00352E7F" w:rsidRPr="009E7725">
        <w:t xml:space="preserve"> sem! Kedvenc </w:t>
      </w:r>
      <w:r w:rsidR="00352E7F" w:rsidRPr="009E7725">
        <w:rPr>
          <w:u w:val="single"/>
        </w:rPr>
        <w:t>társasjátékodat</w:t>
      </w:r>
      <w:r w:rsidR="00352E7F" w:rsidRPr="009E7725">
        <w:t xml:space="preserve">, </w:t>
      </w:r>
      <w:r w:rsidR="00352E7F" w:rsidRPr="009E7725">
        <w:rPr>
          <w:u w:val="single"/>
        </w:rPr>
        <w:t>kártyádat</w:t>
      </w:r>
      <w:r w:rsidR="00352E7F" w:rsidRPr="009E7725">
        <w:t xml:space="preserve">, </w:t>
      </w:r>
      <w:r w:rsidR="00352E7F" w:rsidRPr="009E7725">
        <w:rPr>
          <w:u w:val="single"/>
        </w:rPr>
        <w:t>focidat</w:t>
      </w:r>
      <w:r w:rsidR="00FE1193" w:rsidRPr="009E7725">
        <w:rPr>
          <w:u w:val="single"/>
        </w:rPr>
        <w:t>, tollasodat</w:t>
      </w:r>
      <w:r w:rsidR="0050669F">
        <w:t xml:space="preserve"> is hozhatod. Ha</w:t>
      </w:r>
      <w:r w:rsidR="006F1F97">
        <w:t xml:space="preserve"> telefont,</w:t>
      </w:r>
      <w:r w:rsidR="0050669F">
        <w:t xml:space="preserve"> fényképezőt, MP3 – </w:t>
      </w:r>
      <w:proofErr w:type="spellStart"/>
      <w:r w:rsidR="0050669F">
        <w:t>at</w:t>
      </w:r>
      <w:proofErr w:type="spellEnd"/>
      <w:proofErr w:type="gramStart"/>
      <w:r w:rsidR="0050669F">
        <w:t xml:space="preserve">, </w:t>
      </w:r>
      <w:r w:rsidR="006F1F97">
        <w:t xml:space="preserve"> értékes</w:t>
      </w:r>
      <w:proofErr w:type="gramEnd"/>
      <w:r w:rsidR="006F1F97">
        <w:t xml:space="preserve"> tárgyat</w:t>
      </w:r>
      <w:r w:rsidR="00352E7F" w:rsidRPr="009E7725">
        <w:t xml:space="preserve"> hozol, arra vigyáznod kell! </w:t>
      </w:r>
      <w:r w:rsidR="00B50234">
        <w:t xml:space="preserve"> </w:t>
      </w:r>
    </w:p>
    <w:p w:rsidR="00352E7F" w:rsidRPr="009E7725" w:rsidRDefault="00B50234" w:rsidP="00352E7F">
      <w:pPr>
        <w:jc w:val="both"/>
      </w:pPr>
      <w:r>
        <w:t>Írószereket, ragasztót is hozz magaddal!</w:t>
      </w:r>
    </w:p>
    <w:p w:rsidR="00352E7F" w:rsidRPr="009E7725" w:rsidRDefault="00B50234" w:rsidP="00352E7F">
      <w:pPr>
        <w:ind w:firstLine="284"/>
        <w:jc w:val="both"/>
      </w:pPr>
      <w:r>
        <w:t xml:space="preserve">Várhatóan </w:t>
      </w:r>
      <w:r w:rsidR="004437E4">
        <w:t xml:space="preserve">augusztus </w:t>
      </w:r>
      <w:r>
        <w:t>1</w:t>
      </w:r>
      <w:r w:rsidR="00352E7F" w:rsidRPr="009E7725">
        <w:t>– én (</w:t>
      </w:r>
      <w:r w:rsidR="004437E4">
        <w:t>péntek</w:t>
      </w:r>
      <w:r w:rsidR="003E4BB1">
        <w:t>), a késő délutáni</w:t>
      </w:r>
      <w:r w:rsidR="00352E7F" w:rsidRPr="009E7725">
        <w:t>i órákban érkezü</w:t>
      </w:r>
      <w:r w:rsidR="00AC09CC">
        <w:t xml:space="preserve">nk, </w:t>
      </w:r>
      <w:proofErr w:type="gramStart"/>
      <w:r w:rsidR="00AC09CC">
        <w:t>hiszen  még</w:t>
      </w:r>
      <w:proofErr w:type="gramEnd"/>
      <w:r w:rsidR="00AC09CC">
        <w:t xml:space="preserve"> út közben több helyen is megállunk. </w:t>
      </w:r>
      <w:r w:rsidR="003E4BB1">
        <w:t>Ha másképp alakul,</w:t>
      </w:r>
      <w:r w:rsidR="00352E7F" w:rsidRPr="009E7725">
        <w:t xml:space="preserve"> telefonálni fogunk.</w:t>
      </w:r>
    </w:p>
    <w:p w:rsidR="00FE1193" w:rsidRPr="009E7725" w:rsidRDefault="00FE1193" w:rsidP="00352E7F">
      <w:pPr>
        <w:ind w:firstLine="284"/>
        <w:jc w:val="both"/>
      </w:pPr>
    </w:p>
    <w:p w:rsidR="00352E7F" w:rsidRPr="009E7725" w:rsidRDefault="00352E7F" w:rsidP="00352E7F">
      <w:pPr>
        <w:jc w:val="both"/>
      </w:pPr>
      <w:r w:rsidRPr="009E7725">
        <w:t>Addig is pihenjetek sokat! Jó nyaralást.</w:t>
      </w:r>
    </w:p>
    <w:p w:rsidR="00352E7F" w:rsidRPr="009E7725" w:rsidRDefault="00352E7F" w:rsidP="00352E7F">
      <w:pPr>
        <w:jc w:val="both"/>
      </w:pPr>
    </w:p>
    <w:p w:rsidR="00352E7F" w:rsidRPr="009E7725" w:rsidRDefault="00352E7F" w:rsidP="00352E7F">
      <w:pPr>
        <w:jc w:val="both"/>
      </w:pPr>
      <w:r w:rsidRPr="009E7725">
        <w:t xml:space="preserve">Telefonos elérhetőségek: </w:t>
      </w:r>
    </w:p>
    <w:p w:rsidR="00352E7F" w:rsidRDefault="003E4BB1" w:rsidP="00352E7F">
      <w:pPr>
        <w:jc w:val="both"/>
      </w:pPr>
      <w:r>
        <w:t>Ildi néni</w:t>
      </w:r>
      <w:proofErr w:type="gramStart"/>
      <w:r w:rsidR="00B50234">
        <w:t xml:space="preserve">: </w:t>
      </w:r>
      <w:r>
        <w:t xml:space="preserve">          </w:t>
      </w:r>
      <w:r w:rsidR="00B50234">
        <w:t>06-70-638-7</w:t>
      </w:r>
      <w:r w:rsidR="006E75C8">
        <w:t>-6</w:t>
      </w:r>
      <w:r w:rsidR="00B50234">
        <w:t>38</w:t>
      </w:r>
      <w:proofErr w:type="gramEnd"/>
    </w:p>
    <w:p w:rsidR="003E4BB1" w:rsidRDefault="003E4BB1" w:rsidP="00352E7F">
      <w:pPr>
        <w:jc w:val="both"/>
      </w:pPr>
      <w:r>
        <w:t>Gyöngyi néni</w:t>
      </w:r>
      <w:proofErr w:type="gramStart"/>
      <w:r>
        <w:t>:   06-20-229-7-319</w:t>
      </w:r>
      <w:proofErr w:type="gramEnd"/>
    </w:p>
    <w:p w:rsidR="003E4BB1" w:rsidRDefault="003E4BB1" w:rsidP="00352E7F">
      <w:pPr>
        <w:jc w:val="both"/>
      </w:pPr>
      <w:r>
        <w:t>Zsuzsi néni</w:t>
      </w:r>
      <w:proofErr w:type="gramStart"/>
      <w:r>
        <w:t xml:space="preserve">:    </w:t>
      </w:r>
      <w:r>
        <w:tab/>
        <w:t xml:space="preserve">  06-30-513-4-444</w:t>
      </w:r>
      <w:proofErr w:type="gramEnd"/>
    </w:p>
    <w:p w:rsidR="003E4BB1" w:rsidRDefault="003E4BB1" w:rsidP="00352E7F">
      <w:pPr>
        <w:jc w:val="both"/>
      </w:pPr>
      <w:r>
        <w:t>Margit néni</w:t>
      </w:r>
      <w:proofErr w:type="gramStart"/>
      <w:r>
        <w:t>:      06-30-633-0-047</w:t>
      </w:r>
      <w:proofErr w:type="gramEnd"/>
      <w:r>
        <w:t xml:space="preserve"> </w:t>
      </w:r>
      <w:r>
        <w:tab/>
      </w:r>
      <w:r>
        <w:tab/>
      </w:r>
    </w:p>
    <w:p w:rsidR="003E4BB1" w:rsidRPr="009E7725" w:rsidRDefault="003E4BB1" w:rsidP="00352E7F">
      <w:pPr>
        <w:jc w:val="both"/>
      </w:pPr>
    </w:p>
    <w:p w:rsidR="006E75C8" w:rsidRDefault="006E75C8" w:rsidP="00513611"/>
    <w:p w:rsidR="00513611" w:rsidRDefault="003E4BB1" w:rsidP="00513611">
      <w:r>
        <w:t>Gérce, 2014. július 16</w:t>
      </w:r>
      <w:r w:rsidR="00513611">
        <w:t>.</w:t>
      </w:r>
    </w:p>
    <w:p w:rsidR="00352E7F" w:rsidRPr="009E7725" w:rsidRDefault="003E4BB1" w:rsidP="006E75C8">
      <w:pPr>
        <w:jc w:val="right"/>
      </w:pPr>
      <w:r>
        <w:t>Ildi néni, Gyöngyi néni, Margit néni, Zsuzsi néni</w:t>
      </w:r>
    </w:p>
    <w:sectPr w:rsidR="00352E7F" w:rsidRPr="009E7725" w:rsidSect="002A5617">
      <w:pgSz w:w="11906" w:h="16838" w:code="9"/>
      <w:pgMar w:top="1418" w:right="1418" w:bottom="1418" w:left="1418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52E7F"/>
    <w:rsid w:val="002A5617"/>
    <w:rsid w:val="00352E7F"/>
    <w:rsid w:val="003E4BB1"/>
    <w:rsid w:val="00416EF6"/>
    <w:rsid w:val="004437E4"/>
    <w:rsid w:val="004A19D3"/>
    <w:rsid w:val="0050669F"/>
    <w:rsid w:val="00513611"/>
    <w:rsid w:val="00520B7C"/>
    <w:rsid w:val="005B6C4C"/>
    <w:rsid w:val="006A7827"/>
    <w:rsid w:val="006E355B"/>
    <w:rsid w:val="006E75C8"/>
    <w:rsid w:val="006F1F97"/>
    <w:rsid w:val="009E7725"/>
    <w:rsid w:val="00AC068D"/>
    <w:rsid w:val="00AC09CC"/>
    <w:rsid w:val="00B50234"/>
    <w:rsid w:val="00BB16AD"/>
    <w:rsid w:val="00E40357"/>
    <w:rsid w:val="00F849E2"/>
    <w:rsid w:val="00F94883"/>
    <w:rsid w:val="00FE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52E7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352E7F"/>
    <w:pPr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táborozni induló gyerekek</vt:lpstr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táborozni induló gyerekek</dc:title>
  <dc:creator>Általános Iskola Gérce</dc:creator>
  <cp:lastModifiedBy>Iskola</cp:lastModifiedBy>
  <cp:revision>2</cp:revision>
  <cp:lastPrinted>2014-07-16T07:49:00Z</cp:lastPrinted>
  <dcterms:created xsi:type="dcterms:W3CDTF">2014-07-16T08:36:00Z</dcterms:created>
  <dcterms:modified xsi:type="dcterms:W3CDTF">2014-07-16T08:36:00Z</dcterms:modified>
</cp:coreProperties>
</file>